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ABF3" w14:textId="77777777" w:rsidR="00203278" w:rsidRPr="00D06CE4" w:rsidRDefault="00203278" w:rsidP="00203278">
      <w:pPr>
        <w:spacing w:after="0"/>
        <w:ind w:left="3540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(miejscowość)</w:t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, </w:t>
      </w: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(data)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</w:p>
    <w:p w14:paraId="241D3E8E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14:paraId="10F586AF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</w:p>
    <w:p w14:paraId="363CAAC9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i/>
          <w:sz w:val="16"/>
          <w:szCs w:val="16"/>
          <w:lang w:eastAsia="en-US"/>
        </w:rPr>
      </w:pP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(pieczęć organizacji)</w:t>
      </w:r>
    </w:p>
    <w:p w14:paraId="5070B83C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F58C020" w14:textId="77777777" w:rsidR="00203278" w:rsidRPr="00D06CE4" w:rsidRDefault="00203278" w:rsidP="00203278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ACF356F" w14:textId="77777777" w:rsidR="00203278" w:rsidRPr="00D06CE4" w:rsidRDefault="00203278" w:rsidP="00203278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6CE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OŚWIADCZENIE </w:t>
      </w:r>
    </w:p>
    <w:p w14:paraId="5A41CACD" w14:textId="77777777" w:rsidR="00203278" w:rsidRPr="00D06CE4" w:rsidRDefault="00203278" w:rsidP="00203278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6CE4">
        <w:rPr>
          <w:rFonts w:ascii="Times New Roman" w:eastAsia="Calibri" w:hAnsi="Times New Roman"/>
          <w:b/>
          <w:sz w:val="24"/>
          <w:szCs w:val="24"/>
          <w:lang w:eastAsia="en-US"/>
        </w:rPr>
        <w:t>O POSIADANYM RACHUNKU BANKOWYM DO REALIZACJI DOTACJI</w:t>
      </w:r>
    </w:p>
    <w:p w14:paraId="290DEE65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167F5CF4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2F1DC253" w14:textId="77777777" w:rsidR="00203278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(Nazwa organizacji)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z siedzibą w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(adres)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 xml:space="preserve">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, wpisanym do Krajowego Rejestru Sądowego / ewidencji*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pod numerem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oświadcza, że posiada rachunek bankowy o numerze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23B4C125" w14:textId="77777777" w:rsidR="00203278" w:rsidRPr="008148FA" w:rsidRDefault="00203278" w:rsidP="00203278">
      <w:pPr>
        <w:spacing w:after="0" w:line="240" w:lineRule="auto"/>
        <w:jc w:val="both"/>
        <w:rPr>
          <w:rFonts w:ascii="Cambria" w:eastAsia="Calibri" w:hAnsi="Cambria"/>
        </w:rPr>
      </w:pPr>
    </w:p>
    <w:p w14:paraId="68627DDC" w14:textId="77777777" w:rsidR="00203278" w:rsidRPr="008148FA" w:rsidRDefault="00203278" w:rsidP="00203278">
      <w:pPr>
        <w:spacing w:after="0" w:line="240" w:lineRule="auto"/>
        <w:rPr>
          <w:rFonts w:ascii="Times New Roman" w:eastAsia="Calibri" w:hAnsi="Times New Roman"/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65"/>
      </w:tblGrid>
      <w:tr w:rsidR="00203278" w:rsidRPr="008148FA" w14:paraId="1276EE9D" w14:textId="77777777" w:rsidTr="002B7006">
        <w:trPr>
          <w:trHeight w:val="454"/>
        </w:trPr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833D76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997DB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4A38B0B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1A00B6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A062D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BF82B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C3B00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7903D61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8F6591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382F68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FB0C7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AD8FD9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742B3B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AB6780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E7716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1B5BCF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E05B7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4E1E6F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28A2D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BB1F2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66357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ADAC96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4C2E83C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41573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7937A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179BA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79636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2A4D98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F67A2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77A28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6353C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1D6E" w14:textId="77777777" w:rsidR="00203278" w:rsidRPr="008148FA" w:rsidRDefault="00203278" w:rsidP="002B70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</w:p>
        </w:tc>
      </w:tr>
    </w:tbl>
    <w:p w14:paraId="77ACB501" w14:textId="77777777" w:rsidR="00203278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14:paraId="37A8DB81" w14:textId="77777777" w:rsidR="00203278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w Banku </w:t>
      </w:r>
      <w:r w:rsidRPr="00D06CE4">
        <w:rPr>
          <w:rFonts w:ascii="Times New Roman" w:eastAsia="Calibri" w:hAnsi="Times New Roman"/>
          <w:i/>
          <w:sz w:val="16"/>
          <w:szCs w:val="16"/>
          <w:lang w:eastAsia="en-US"/>
        </w:rPr>
        <w:t>(nazwa banku)</w:t>
      </w:r>
      <w:r w:rsidRPr="00D06CE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  <w:r w:rsidRPr="00D06CE4">
        <w:rPr>
          <w:rFonts w:ascii="Times New Roman" w:eastAsia="Calibri" w:hAnsi="Times New Roman"/>
          <w:sz w:val="24"/>
          <w:szCs w:val="24"/>
          <w:u w:val="single"/>
          <w:lang w:eastAsia="en-US"/>
        </w:rPr>
        <w:tab/>
      </w:r>
    </w:p>
    <w:p w14:paraId="63F9AC51" w14:textId="77777777" w:rsidR="00203278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14:paraId="7C549210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6CE4">
        <w:rPr>
          <w:rFonts w:ascii="Times New Roman" w:eastAsia="Calibri" w:hAnsi="Times New Roman"/>
          <w:sz w:val="24"/>
          <w:szCs w:val="24"/>
          <w:lang w:eastAsia="en-US"/>
        </w:rPr>
        <w:t>oraz zobowiązuję się do utrzymania tego rachunku nie krócej niż do chwili dokonania ostatecznych  rozliczeń z Gminą Jawor.</w:t>
      </w:r>
    </w:p>
    <w:p w14:paraId="53746C91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475E126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94B4CEB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8D28C3E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05AFB31" w14:textId="77777777" w:rsidR="00203278" w:rsidRPr="00D06CE4" w:rsidRDefault="00203278" w:rsidP="00203278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D636A61" w14:textId="77777777" w:rsidR="00203278" w:rsidRPr="00D06CE4" w:rsidRDefault="00203278" w:rsidP="00203278">
      <w:pPr>
        <w:spacing w:after="0" w:line="240" w:lineRule="auto"/>
        <w:ind w:left="4248"/>
        <w:jc w:val="center"/>
        <w:rPr>
          <w:rFonts w:ascii="Times New Roman" w:hAnsi="Times New Roman"/>
          <w:i/>
          <w:sz w:val="20"/>
          <w:szCs w:val="20"/>
          <w:lang w:eastAsia="en-US"/>
        </w:rPr>
      </w:pPr>
      <w:r w:rsidRPr="00D06CE4">
        <w:rPr>
          <w:rFonts w:ascii="Times New Roman" w:hAnsi="Times New Roman"/>
          <w:i/>
          <w:sz w:val="20"/>
          <w:szCs w:val="20"/>
          <w:lang w:eastAsia="en-US"/>
        </w:rPr>
        <w:t>.............................................................................</w:t>
      </w:r>
    </w:p>
    <w:p w14:paraId="79F4F46F" w14:textId="77777777" w:rsidR="00203278" w:rsidRPr="00D06CE4" w:rsidRDefault="00203278" w:rsidP="00203278">
      <w:pPr>
        <w:spacing w:after="0"/>
        <w:ind w:left="4248"/>
        <w:jc w:val="center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D06CE4">
        <w:rPr>
          <w:rFonts w:ascii="Times New Roman" w:hAnsi="Times New Roman"/>
          <w:i/>
          <w:sz w:val="20"/>
          <w:szCs w:val="20"/>
          <w:lang w:eastAsia="en-US"/>
        </w:rPr>
        <w:t>(podpis osoby upoważnionej lub podpisy</w:t>
      </w:r>
      <w:r w:rsidRPr="00D06CE4">
        <w:rPr>
          <w:rFonts w:ascii="Times New Roman" w:hAnsi="Times New Roman"/>
          <w:i/>
          <w:sz w:val="20"/>
          <w:szCs w:val="20"/>
          <w:lang w:eastAsia="en-US"/>
        </w:rPr>
        <w:br/>
        <w:t>osób upoważnionych do składania oświadczeń</w:t>
      </w:r>
      <w:r w:rsidRPr="00D06CE4">
        <w:rPr>
          <w:rFonts w:ascii="Times New Roman" w:hAnsi="Times New Roman"/>
          <w:i/>
          <w:sz w:val="20"/>
          <w:szCs w:val="20"/>
          <w:lang w:eastAsia="en-US"/>
        </w:rPr>
        <w:br/>
        <w:t>woli w imieniu oferentów)</w:t>
      </w:r>
    </w:p>
    <w:p w14:paraId="4552476D" w14:textId="77777777" w:rsidR="00203278" w:rsidRPr="00D06CE4" w:rsidRDefault="00203278" w:rsidP="00203278">
      <w:pPr>
        <w:spacing w:after="0"/>
        <w:jc w:val="center"/>
        <w:rPr>
          <w:rFonts w:ascii="Times New Roman" w:eastAsia="Calibri" w:hAnsi="Times New Roman"/>
          <w:i/>
          <w:sz w:val="20"/>
          <w:szCs w:val="20"/>
          <w:lang w:eastAsia="en-US"/>
        </w:rPr>
      </w:pPr>
    </w:p>
    <w:p w14:paraId="008AF93E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6E886E6D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03014091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6216A828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1A3DEA31" w14:textId="77777777" w:rsidR="00203278" w:rsidRPr="00D06CE4" w:rsidRDefault="00203278" w:rsidP="0020327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544E143E" w14:textId="77777777" w:rsidR="00203278" w:rsidRPr="008B6A1E" w:rsidRDefault="00203278" w:rsidP="00203278">
      <w:pPr>
        <w:spacing w:after="0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526B8270" w14:textId="77777777" w:rsidR="00203278" w:rsidRPr="008B6A1E" w:rsidRDefault="00203278" w:rsidP="00203278">
      <w:pPr>
        <w:spacing w:after="0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0177DC75" w14:textId="77777777" w:rsidR="00203278" w:rsidRPr="008B6A1E" w:rsidRDefault="00203278" w:rsidP="00203278">
      <w:pPr>
        <w:pStyle w:val="Tekstpodstawowy"/>
        <w:rPr>
          <w:rFonts w:ascii="Times New Roman" w:hAnsi="Times New Roman"/>
          <w:color w:val="FF0000"/>
          <w:sz w:val="20"/>
          <w:szCs w:val="20"/>
        </w:rPr>
      </w:pPr>
    </w:p>
    <w:p w14:paraId="2808B8FD" w14:textId="77777777" w:rsidR="005B55BE" w:rsidRDefault="005B55BE"/>
    <w:sectPr w:rsidR="005B55BE" w:rsidSect="00203278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78"/>
    <w:rsid w:val="00203278"/>
    <w:rsid w:val="002F76FE"/>
    <w:rsid w:val="003C01E7"/>
    <w:rsid w:val="005B55BE"/>
    <w:rsid w:val="00AD2B5F"/>
    <w:rsid w:val="00F4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2497"/>
  <w15:chartTrackingRefBased/>
  <w15:docId w15:val="{3BFA045C-36BA-49DA-8F2A-70767AE9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278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32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2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32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2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2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27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327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27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27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3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3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2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2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2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32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2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2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3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03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32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03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327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032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32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032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3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32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327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20327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3278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606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Jawor</dc:creator>
  <cp:keywords/>
  <dc:description/>
  <cp:lastModifiedBy>UM Jawor</cp:lastModifiedBy>
  <cp:revision>1</cp:revision>
  <dcterms:created xsi:type="dcterms:W3CDTF">2025-05-07T10:12:00Z</dcterms:created>
  <dcterms:modified xsi:type="dcterms:W3CDTF">2025-05-07T10:12:00Z</dcterms:modified>
</cp:coreProperties>
</file>